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E6DD1" w14:textId="77777777" w:rsidR="00712EB8" w:rsidRPr="00712EB8" w:rsidRDefault="00712EB8" w:rsidP="00712EB8">
      <w:pPr>
        <w:rPr>
          <w:b/>
          <w:bCs/>
        </w:rPr>
      </w:pPr>
      <w:r w:rsidRPr="00712EB8">
        <w:rPr>
          <w:b/>
          <w:bCs/>
        </w:rPr>
        <w:t>Sawmill Operator </w:t>
      </w:r>
    </w:p>
    <w:p w14:paraId="1517933D" w14:textId="77777777" w:rsidR="00712EB8" w:rsidRPr="00712EB8" w:rsidRDefault="00712EB8" w:rsidP="00712EB8">
      <w:pPr>
        <w:rPr>
          <w:b/>
          <w:bCs/>
        </w:rPr>
      </w:pPr>
      <w:r w:rsidRPr="00712EB8">
        <w:rPr>
          <w:b/>
          <w:bCs/>
        </w:rPr>
        <w:t>Job description</w:t>
      </w:r>
    </w:p>
    <w:p w14:paraId="44785A5C" w14:textId="77777777" w:rsidR="00712EB8" w:rsidRPr="00712EB8" w:rsidRDefault="00712EB8" w:rsidP="00712EB8">
      <w:r w:rsidRPr="00712EB8">
        <w:t>Saw mill</w:t>
      </w:r>
    </w:p>
    <w:p w14:paraId="582F5509" w14:textId="77777777" w:rsidR="00712EB8" w:rsidRPr="00712EB8" w:rsidRDefault="00712EB8" w:rsidP="00712EB8">
      <w:r w:rsidRPr="00712EB8">
        <w:t>Sawing of timber logs, stacking of timber, drying of the timber, machining of the timber. General maintenance of the saw mill and blades.</w:t>
      </w:r>
    </w:p>
    <w:p w14:paraId="2ADE1D67" w14:textId="77777777" w:rsidR="00712EB8" w:rsidRPr="00712EB8" w:rsidRDefault="00712EB8" w:rsidP="00712EB8">
      <w:r w:rsidRPr="00712EB8">
        <w:t>Some experience essential</w:t>
      </w:r>
    </w:p>
    <w:p w14:paraId="261AB7CF" w14:textId="77777777" w:rsidR="00712EB8" w:rsidRPr="00712EB8" w:rsidRDefault="00712EB8" w:rsidP="00712EB8">
      <w:r w:rsidRPr="00712EB8">
        <w:br/>
      </w:r>
      <w:r w:rsidRPr="00712EB8">
        <w:br/>
      </w:r>
    </w:p>
    <w:p w14:paraId="6A0A4D4C" w14:textId="77777777" w:rsidR="00712EB8" w:rsidRPr="00712EB8" w:rsidRDefault="00712EB8" w:rsidP="00712EB8">
      <w:r w:rsidRPr="00712EB8">
        <w:t xml:space="preserve">. Enthusiastic and hardworking &amp; punctual. Physical work. Small team in bespoke </w:t>
      </w:r>
      <w:proofErr w:type="gramStart"/>
      <w:r w:rsidRPr="00712EB8">
        <w:t>high end</w:t>
      </w:r>
      <w:proofErr w:type="gramEnd"/>
      <w:r w:rsidRPr="00712EB8">
        <w:t xml:space="preserve"> kitchens and furniture.</w:t>
      </w:r>
    </w:p>
    <w:p w14:paraId="2844594B" w14:textId="77777777" w:rsidR="00712EB8" w:rsidRPr="00712EB8" w:rsidRDefault="00712EB8" w:rsidP="00712EB8">
      <w:r w:rsidRPr="00712EB8">
        <w:t xml:space="preserve">Dominic Ash ltd is an established family run business in the Cotswolds. </w:t>
      </w:r>
      <w:proofErr w:type="spellStart"/>
      <w:r w:rsidRPr="00712EB8">
        <w:t>Yanworth</w:t>
      </w:r>
      <w:proofErr w:type="spellEnd"/>
      <w:r w:rsidRPr="00712EB8">
        <w:t xml:space="preserve"> GL54 3LJ </w:t>
      </w:r>
    </w:p>
    <w:p w14:paraId="61224F50" w14:textId="77777777" w:rsidR="00712EB8" w:rsidRPr="00712EB8" w:rsidRDefault="00712EB8" w:rsidP="00712EB8">
      <w:r w:rsidRPr="00712EB8">
        <w:t>Paid overtime</w:t>
      </w:r>
    </w:p>
    <w:p w14:paraId="7C498B52" w14:textId="77777777" w:rsidR="00712EB8" w:rsidRPr="00712EB8" w:rsidRDefault="00712EB8" w:rsidP="00712EB8">
      <w:r w:rsidRPr="00712EB8">
        <w:t>Work remotely</w:t>
      </w:r>
    </w:p>
    <w:p w14:paraId="2C72D222" w14:textId="77777777" w:rsidR="00712EB8" w:rsidRPr="00712EB8" w:rsidRDefault="00712EB8" w:rsidP="00712EB8">
      <w:pPr>
        <w:numPr>
          <w:ilvl w:val="0"/>
          <w:numId w:val="1"/>
        </w:numPr>
      </w:pPr>
      <w:r w:rsidRPr="00712EB8">
        <w:t>No</w:t>
      </w:r>
    </w:p>
    <w:p w14:paraId="4BF43A3E" w14:textId="77777777" w:rsidR="00712EB8" w:rsidRPr="00712EB8" w:rsidRDefault="00712EB8" w:rsidP="00712EB8">
      <w:r w:rsidRPr="00712EB8">
        <w:t>Job Types: Part-time</w:t>
      </w:r>
    </w:p>
    <w:p w14:paraId="736B38D5" w14:textId="77777777" w:rsidR="00712EB8" w:rsidRPr="00712EB8" w:rsidRDefault="00712EB8" w:rsidP="00712EB8">
      <w:r w:rsidRPr="00712EB8">
        <w:t>Salary: £12.50-£16.00 per hour</w:t>
      </w:r>
    </w:p>
    <w:p w14:paraId="73703B30" w14:textId="77777777" w:rsidR="00712EB8" w:rsidRPr="00712EB8" w:rsidRDefault="00712EB8" w:rsidP="00712EB8">
      <w:r w:rsidRPr="00712EB8">
        <w:t>Expected hours: 24 hours per week </w:t>
      </w:r>
    </w:p>
    <w:p w14:paraId="339B8B5C" w14:textId="77777777" w:rsidR="00712EB8" w:rsidRPr="00712EB8" w:rsidRDefault="00712EB8" w:rsidP="00712EB8">
      <w:r w:rsidRPr="00712EB8">
        <w:t> </w:t>
      </w:r>
    </w:p>
    <w:p w14:paraId="713E2A0D" w14:textId="77777777" w:rsidR="00712EB8" w:rsidRPr="00712EB8" w:rsidRDefault="00712EB8" w:rsidP="00712EB8">
      <w:hyperlink r:id="rId5" w:history="1">
        <w:r w:rsidRPr="00712EB8">
          <w:rPr>
            <w:rStyle w:val="Hyperlink"/>
          </w:rPr>
          <w:t>www.dominicash.co.uk</w:t>
        </w:r>
      </w:hyperlink>
      <w:r w:rsidRPr="00712EB8">
        <w:t> </w:t>
      </w:r>
    </w:p>
    <w:p w14:paraId="4A419168" w14:textId="78E0288F" w:rsidR="00511517" w:rsidRDefault="00712EB8" w:rsidP="00712EB8">
      <w:r w:rsidRPr="00712EB8">
        <w:br/>
      </w:r>
    </w:p>
    <w:sectPr w:rsidR="005115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D3EF6"/>
    <w:multiLevelType w:val="multilevel"/>
    <w:tmpl w:val="5CE0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EB8"/>
    <w:rsid w:val="00511517"/>
    <w:rsid w:val="00615D89"/>
    <w:rsid w:val="00712EB8"/>
    <w:rsid w:val="009C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AE1FE"/>
  <w15:chartTrackingRefBased/>
  <w15:docId w15:val="{E5C7FE1A-BFFE-4452-BD28-059886F1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2E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2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minicash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>Royal Agricultural University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Tovey</dc:creator>
  <cp:keywords/>
  <dc:description/>
  <cp:lastModifiedBy>Katrina Tovey</cp:lastModifiedBy>
  <cp:revision>1</cp:revision>
  <dcterms:created xsi:type="dcterms:W3CDTF">2025-06-13T06:14:00Z</dcterms:created>
  <dcterms:modified xsi:type="dcterms:W3CDTF">2025-06-13T06:15:00Z</dcterms:modified>
</cp:coreProperties>
</file>